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874" w:rsidRDefault="00F73874" w:rsidP="00F73874">
      <w:pPr>
        <w:jc w:val="center"/>
        <w:rPr>
          <w:b/>
        </w:rPr>
      </w:pPr>
    </w:p>
    <w:p w:rsidR="00F73874" w:rsidRPr="00686704" w:rsidRDefault="00F73874" w:rsidP="00F73874">
      <w:pPr>
        <w:jc w:val="center"/>
        <w:rPr>
          <w:b/>
        </w:rPr>
      </w:pPr>
      <w:r w:rsidRPr="00686704">
        <w:rPr>
          <w:b/>
        </w:rPr>
        <w:t>СОВЕТ ДЕПУТАТОВ</w:t>
      </w:r>
    </w:p>
    <w:p w:rsidR="00F73874" w:rsidRPr="00686704" w:rsidRDefault="00F73874" w:rsidP="00F73874">
      <w:pPr>
        <w:jc w:val="center"/>
        <w:rPr>
          <w:b/>
        </w:rPr>
      </w:pPr>
      <w:r w:rsidRPr="00686704">
        <w:rPr>
          <w:b/>
        </w:rPr>
        <w:t>Мордовско-Пимбурского сельского поселения  Зубово-Полянского</w:t>
      </w:r>
    </w:p>
    <w:p w:rsidR="00F73874" w:rsidRPr="00686704" w:rsidRDefault="00F73874" w:rsidP="00F73874">
      <w:pPr>
        <w:jc w:val="center"/>
        <w:rPr>
          <w:b/>
        </w:rPr>
      </w:pPr>
      <w:r w:rsidRPr="00686704">
        <w:rPr>
          <w:b/>
        </w:rPr>
        <w:t>муниципального района Республики Мордовия</w:t>
      </w:r>
    </w:p>
    <w:p w:rsidR="00F73874" w:rsidRPr="00686704" w:rsidRDefault="00F73874" w:rsidP="00F73874"/>
    <w:p w:rsidR="00F73874" w:rsidRPr="00686704" w:rsidRDefault="00F73874" w:rsidP="00F73874">
      <w:pPr>
        <w:jc w:val="center"/>
        <w:rPr>
          <w:b/>
        </w:rPr>
      </w:pPr>
      <w:r w:rsidRPr="00686704">
        <w:rPr>
          <w:b/>
        </w:rPr>
        <w:t>РЕШЕНИЕ</w:t>
      </w:r>
    </w:p>
    <w:p w:rsidR="00F73874" w:rsidRPr="00686704" w:rsidRDefault="00F73874" w:rsidP="00F73874"/>
    <w:p w:rsidR="00F73874" w:rsidRPr="00686704" w:rsidRDefault="00F73874" w:rsidP="00F73874">
      <w:r>
        <w:t xml:space="preserve">              </w:t>
      </w:r>
      <w:r w:rsidRPr="00686704">
        <w:t xml:space="preserve">от  </w:t>
      </w:r>
      <w:r>
        <w:t>30 июля 2021</w:t>
      </w:r>
      <w:r w:rsidRPr="00686704">
        <w:t xml:space="preserve"> </w:t>
      </w:r>
      <w:r>
        <w:t>года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№ 2</w:t>
      </w:r>
      <w:r w:rsidRPr="00686704">
        <w:t>.</w:t>
      </w:r>
    </w:p>
    <w:p w:rsidR="00F73874" w:rsidRDefault="00F73874" w:rsidP="00F73874"/>
    <w:p w:rsidR="00F73874" w:rsidRDefault="00F73874" w:rsidP="00F73874"/>
    <w:p w:rsidR="00F73874" w:rsidRDefault="00F73874" w:rsidP="00F73874">
      <w:pPr>
        <w:jc w:val="center"/>
        <w:rPr>
          <w:b/>
          <w:sz w:val="28"/>
          <w:szCs w:val="28"/>
          <w:u w:val="single"/>
        </w:rPr>
      </w:pPr>
    </w:p>
    <w:p w:rsidR="00F73874" w:rsidRDefault="00F73874" w:rsidP="00F73874">
      <w:pPr>
        <w:ind w:left="540" w:right="-1"/>
        <w:jc w:val="center"/>
        <w:rPr>
          <w:b/>
        </w:rPr>
      </w:pPr>
      <w:r>
        <w:rPr>
          <w:b/>
        </w:rPr>
        <w:t>Об утверждении  программы действий администрации Мордовско-Пимбурского сельского поселения и плана работы Совета депутатов Мордовско-Пимбурского сельского поселения Зубово-Полянского  муниципального района Республики  Мордовия  на 2021 год</w:t>
      </w:r>
    </w:p>
    <w:p w:rsidR="00F73874" w:rsidRDefault="00F73874" w:rsidP="00F73874">
      <w:pPr>
        <w:ind w:left="540" w:right="-1"/>
      </w:pPr>
    </w:p>
    <w:p w:rsidR="00F73874" w:rsidRDefault="00F73874" w:rsidP="00F73874">
      <w:pPr>
        <w:ind w:left="540" w:right="-1"/>
      </w:pPr>
      <w:r>
        <w:t xml:space="preserve">         </w:t>
      </w:r>
    </w:p>
    <w:p w:rsidR="00F73874" w:rsidRDefault="00F73874" w:rsidP="00F73874">
      <w:pPr>
        <w:jc w:val="both"/>
      </w:pPr>
      <w:r>
        <w:t xml:space="preserve">              </w:t>
      </w:r>
      <w:proofErr w:type="gramStart"/>
      <w:r>
        <w:t xml:space="preserve">Заслушав и обсудив выступление Главы </w:t>
      </w:r>
      <w:r>
        <w:rPr>
          <w:b/>
        </w:rPr>
        <w:t>Мордовско-Пимбурского</w:t>
      </w:r>
      <w:r>
        <w:t xml:space="preserve"> сельского поселения Зубово-Полянского  муниципального района Республики  Мордовия  </w:t>
      </w:r>
      <w:proofErr w:type="spellStart"/>
      <w:r>
        <w:t>Лаксаева</w:t>
      </w:r>
      <w:proofErr w:type="spellEnd"/>
      <w:r>
        <w:t xml:space="preserve"> П.В.   Совет депутатов </w:t>
      </w:r>
      <w:r>
        <w:rPr>
          <w:b/>
        </w:rPr>
        <w:t>Мордовско-Пимбурского</w:t>
      </w:r>
      <w:r>
        <w:t xml:space="preserve"> сельского поселения </w:t>
      </w:r>
      <w:r>
        <w:rPr>
          <w:b/>
        </w:rPr>
        <w:t xml:space="preserve"> </w:t>
      </w:r>
      <w:r>
        <w:t>решил</w:t>
      </w:r>
      <w:proofErr w:type="gramEnd"/>
      <w:r>
        <w:t>:</w:t>
      </w:r>
    </w:p>
    <w:p w:rsidR="00F73874" w:rsidRDefault="00F73874" w:rsidP="00F73874">
      <w:r>
        <w:t xml:space="preserve">         </w:t>
      </w:r>
    </w:p>
    <w:p w:rsidR="00F73874" w:rsidRDefault="00F73874" w:rsidP="00F73874">
      <w:r>
        <w:t xml:space="preserve">              1. Утвердить:</w:t>
      </w:r>
    </w:p>
    <w:p w:rsidR="00F73874" w:rsidRDefault="00F73874" w:rsidP="00F73874">
      <w:pPr>
        <w:ind w:right="-1" w:firstLine="540"/>
      </w:pPr>
      <w:r>
        <w:t xml:space="preserve">     1. 1.  Утвердить Программу действий администрации </w:t>
      </w:r>
      <w:r>
        <w:rPr>
          <w:b/>
        </w:rPr>
        <w:t>Мордовско-Пимбурского</w:t>
      </w:r>
      <w:r>
        <w:t xml:space="preserve"> сельского поселения Зубово-Полянского  муниципального района Республики  Мордовия  на 2021 год.    Приложение 1.</w:t>
      </w:r>
    </w:p>
    <w:p w:rsidR="00F73874" w:rsidRDefault="00F73874" w:rsidP="00F73874">
      <w:pPr>
        <w:ind w:right="-1" w:firstLine="540"/>
      </w:pPr>
      <w:r>
        <w:t xml:space="preserve">     Исполнителям мероприятий за отчетный  квартал предоставлять в администрацию сельского поселения информацию о ходе реализации Программы.</w:t>
      </w:r>
    </w:p>
    <w:p w:rsidR="00F73874" w:rsidRDefault="00F73874" w:rsidP="00F73874">
      <w:pPr>
        <w:ind w:right="-1" w:firstLine="540"/>
      </w:pPr>
      <w:r>
        <w:t xml:space="preserve">       1.2.Утвердить план работы Совета депутатов </w:t>
      </w:r>
      <w:r>
        <w:rPr>
          <w:b/>
        </w:rPr>
        <w:t>Мордовско-Пимбурского</w:t>
      </w:r>
      <w:r>
        <w:t xml:space="preserve"> сельского поселения Зубово-Полянского  муниципального района Республики  Мордовия  первого созыва на 2021год.  Приложение 2.</w:t>
      </w:r>
    </w:p>
    <w:p w:rsidR="00F73874" w:rsidRDefault="00F73874" w:rsidP="00F73874">
      <w:pPr>
        <w:ind w:left="540" w:right="-1"/>
      </w:pPr>
    </w:p>
    <w:p w:rsidR="00F73874" w:rsidRDefault="00F73874" w:rsidP="00F73874">
      <w:pPr>
        <w:ind w:right="-1" w:firstLine="540"/>
      </w:pPr>
      <w:r>
        <w:lastRenderedPageBreak/>
        <w:t xml:space="preserve">     2.  </w:t>
      </w:r>
      <w:proofErr w:type="gramStart"/>
      <w:r>
        <w:t>Контроль за</w:t>
      </w:r>
      <w:proofErr w:type="gramEnd"/>
      <w:r>
        <w:t xml:space="preserve"> выполнением настоящего решения возложить на Главу </w:t>
      </w:r>
      <w:r>
        <w:rPr>
          <w:b/>
        </w:rPr>
        <w:t>Мордовско-Пимбурского</w:t>
      </w:r>
      <w:r>
        <w:t xml:space="preserve"> сельского поселения Зубово-Полянского  муниципального района Республики  Мордовия    </w:t>
      </w:r>
      <w:proofErr w:type="spellStart"/>
      <w:r>
        <w:t>Лаксаева</w:t>
      </w:r>
      <w:proofErr w:type="spellEnd"/>
      <w:r>
        <w:t xml:space="preserve"> П.В.</w:t>
      </w:r>
    </w:p>
    <w:p w:rsidR="00F73874" w:rsidRDefault="00F73874" w:rsidP="00F73874">
      <w:pPr>
        <w:ind w:left="540" w:right="-1"/>
      </w:pPr>
    </w:p>
    <w:p w:rsidR="00F73874" w:rsidRDefault="00F73874" w:rsidP="00F73874">
      <w:r>
        <w:t xml:space="preserve">              3. Настоящее решение вступает в силу со дня официального опубликования и подлежит размещению на официальном сайте </w:t>
      </w:r>
      <w:r>
        <w:rPr>
          <w:b/>
        </w:rPr>
        <w:t>Мордовско-Пимбурского</w:t>
      </w:r>
      <w:r>
        <w:t xml:space="preserve"> сельского поселения в сети «Интернет».</w:t>
      </w:r>
    </w:p>
    <w:p w:rsidR="00F73874" w:rsidRDefault="00F73874" w:rsidP="00F73874">
      <w:pPr>
        <w:ind w:left="540" w:right="-1"/>
      </w:pPr>
    </w:p>
    <w:p w:rsidR="00F73874" w:rsidRDefault="00F73874" w:rsidP="00F73874">
      <w:pPr>
        <w:ind w:left="540" w:right="-1"/>
      </w:pPr>
    </w:p>
    <w:p w:rsidR="00F73874" w:rsidRDefault="00F73874" w:rsidP="00F73874">
      <w:pPr>
        <w:ind w:left="540" w:right="-1"/>
      </w:pPr>
    </w:p>
    <w:p w:rsidR="00F73874" w:rsidRDefault="00F73874" w:rsidP="00F73874">
      <w:pPr>
        <w:ind w:left="540" w:right="-1"/>
      </w:pPr>
    </w:p>
    <w:p w:rsidR="00F73874" w:rsidRDefault="00F73874" w:rsidP="00F73874">
      <w:pPr>
        <w:ind w:left="540" w:right="-1"/>
      </w:pPr>
    </w:p>
    <w:p w:rsidR="00F73874" w:rsidRDefault="00F73874" w:rsidP="00F73874">
      <w:pPr>
        <w:pStyle w:val="a3"/>
      </w:pPr>
      <w:r>
        <w:t xml:space="preserve">Глава Мордовско-Пимбурского </w:t>
      </w:r>
    </w:p>
    <w:p w:rsidR="00F73874" w:rsidRDefault="00F73874" w:rsidP="00F73874">
      <w:pPr>
        <w:pStyle w:val="a3"/>
        <w:rPr>
          <w:rFonts w:ascii="Times New Roman" w:eastAsia="Arial" w:hAnsi="Times New Roman"/>
          <w:caps/>
          <w:color w:val="000000"/>
          <w:sz w:val="24"/>
          <w:szCs w:val="24"/>
          <w:shd w:val="clear" w:color="auto" w:fill="FFFFFF"/>
        </w:rPr>
      </w:pPr>
      <w:r>
        <w:t xml:space="preserve">сельского поселения                                                                                       </w:t>
      </w:r>
      <w:proofErr w:type="spellStart"/>
      <w:r>
        <w:t>П.В.Лаксаев</w:t>
      </w:r>
      <w:proofErr w:type="spellEnd"/>
    </w:p>
    <w:p w:rsidR="00F73874" w:rsidRDefault="00F73874" w:rsidP="00F73874"/>
    <w:p w:rsidR="00F73874" w:rsidRDefault="00F73874" w:rsidP="00F73874">
      <w:pPr>
        <w:ind w:left="-284" w:right="-1"/>
        <w:jc w:val="center"/>
      </w:pPr>
    </w:p>
    <w:p w:rsidR="00F73874" w:rsidRDefault="00F73874" w:rsidP="00F73874">
      <w:pPr>
        <w:ind w:left="-284" w:right="-1"/>
        <w:jc w:val="center"/>
      </w:pPr>
    </w:p>
    <w:p w:rsidR="00F73874" w:rsidRDefault="00F73874" w:rsidP="00F73874">
      <w:pPr>
        <w:ind w:left="-284" w:right="-1"/>
        <w:jc w:val="center"/>
      </w:pPr>
    </w:p>
    <w:p w:rsidR="00F73874" w:rsidRDefault="00F73874" w:rsidP="00F73874">
      <w:pPr>
        <w:ind w:left="-284" w:right="-1"/>
        <w:jc w:val="center"/>
      </w:pPr>
    </w:p>
    <w:p w:rsidR="00F73874" w:rsidRDefault="00F73874" w:rsidP="00F73874">
      <w:r>
        <w:tab/>
        <w:t xml:space="preserve">   </w:t>
      </w:r>
    </w:p>
    <w:p w:rsidR="00F73874" w:rsidRDefault="00F73874" w:rsidP="00F73874"/>
    <w:p w:rsidR="00F73874" w:rsidRDefault="00F73874" w:rsidP="00F73874"/>
    <w:p w:rsidR="00F73874" w:rsidRDefault="00F73874" w:rsidP="00F73874"/>
    <w:p w:rsidR="00F73874" w:rsidRDefault="00F73874" w:rsidP="00F73874"/>
    <w:p w:rsidR="00F73874" w:rsidRDefault="00F73874" w:rsidP="00F73874">
      <w:r>
        <w:t xml:space="preserve">                                                                                                                                              Приложение 1</w:t>
      </w:r>
    </w:p>
    <w:p w:rsidR="00F73874" w:rsidRDefault="00F73874" w:rsidP="00F73874">
      <w:pPr>
        <w:jc w:val="right"/>
      </w:pPr>
      <w:r>
        <w:t xml:space="preserve">                                                                             к  решению  Совета депутатов</w:t>
      </w:r>
    </w:p>
    <w:p w:rsidR="00F73874" w:rsidRDefault="00F73874" w:rsidP="00F73874">
      <w:pPr>
        <w:jc w:val="right"/>
      </w:pPr>
      <w:r>
        <w:t xml:space="preserve">                                                                                       </w:t>
      </w:r>
      <w:r>
        <w:rPr>
          <w:b/>
        </w:rPr>
        <w:t>Мордовско-Пимбурского</w:t>
      </w:r>
      <w:r>
        <w:t xml:space="preserve">  сельского поселения</w:t>
      </w:r>
    </w:p>
    <w:p w:rsidR="00F73874" w:rsidRDefault="00F73874" w:rsidP="00F73874">
      <w:pPr>
        <w:jc w:val="right"/>
      </w:pPr>
      <w:r>
        <w:t xml:space="preserve">                                                                                        Зубово-Полянского  муниципального                             </w:t>
      </w:r>
    </w:p>
    <w:p w:rsidR="00F73874" w:rsidRDefault="00F73874" w:rsidP="00F73874">
      <w:pPr>
        <w:jc w:val="right"/>
      </w:pPr>
      <w:r>
        <w:t xml:space="preserve">                                                                              района   Республики Мордовия </w:t>
      </w:r>
    </w:p>
    <w:p w:rsidR="00F73874" w:rsidRDefault="00F73874" w:rsidP="00F73874">
      <w:pPr>
        <w:jc w:val="right"/>
      </w:pPr>
      <w:r>
        <w:t xml:space="preserve">                                                                                                         от  30.07. 2021    № 2  </w:t>
      </w:r>
    </w:p>
    <w:p w:rsidR="00F73874" w:rsidRDefault="00F73874" w:rsidP="00F73874">
      <w:pPr>
        <w:jc w:val="right"/>
      </w:pPr>
    </w:p>
    <w:p w:rsidR="00F73874" w:rsidRDefault="00F73874" w:rsidP="00F73874">
      <w:pPr>
        <w:jc w:val="center"/>
        <w:rPr>
          <w:b/>
        </w:rPr>
      </w:pPr>
      <w:r>
        <w:rPr>
          <w:b/>
        </w:rPr>
        <w:lastRenderedPageBreak/>
        <w:t>Программа</w:t>
      </w:r>
    </w:p>
    <w:p w:rsidR="00F73874" w:rsidRDefault="00F73874" w:rsidP="00F73874">
      <w:pPr>
        <w:jc w:val="center"/>
        <w:rPr>
          <w:b/>
        </w:rPr>
      </w:pPr>
      <w:r>
        <w:rPr>
          <w:b/>
        </w:rPr>
        <w:t>действий администрации Мордовско-Пимбурского сельского поселения Зубово-Полянского</w:t>
      </w:r>
    </w:p>
    <w:p w:rsidR="00F73874" w:rsidRDefault="00F73874" w:rsidP="00F73874">
      <w:pPr>
        <w:jc w:val="center"/>
        <w:rPr>
          <w:b/>
        </w:rPr>
      </w:pPr>
      <w:r>
        <w:rPr>
          <w:b/>
        </w:rPr>
        <w:t>муниципального района Республики Мордовия на 2021 год.</w:t>
      </w:r>
    </w:p>
    <w:p w:rsidR="00F73874" w:rsidRDefault="00F73874" w:rsidP="00F73874"/>
    <w:p w:rsidR="00F73874" w:rsidRDefault="00F73874" w:rsidP="00F73874">
      <w:r>
        <w:t xml:space="preserve">             Целью Программы действий администрации Мордовско-Пимбурского сельского поселения</w:t>
      </w:r>
    </w:p>
    <w:p w:rsidR="00F73874" w:rsidRDefault="00F73874" w:rsidP="00F73874">
      <w:r>
        <w:t>является выполнение показателей прогноза социально-экономического развития сельского поселения и  мероприятий, предусмотренных настоящей программой.</w:t>
      </w:r>
    </w:p>
    <w:p w:rsidR="00F73874" w:rsidRDefault="00F73874" w:rsidP="00F73874"/>
    <w:tbl>
      <w:tblPr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5480"/>
        <w:gridCol w:w="1566"/>
        <w:gridCol w:w="1937"/>
      </w:tblGrid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b/>
                <w:kern w:val="2"/>
              </w:rPr>
            </w:pPr>
            <w:r>
              <w:rPr>
                <w:b/>
                <w:kern w:val="2"/>
              </w:rPr>
              <w:t xml:space="preserve">№ </w:t>
            </w:r>
            <w:proofErr w:type="spellStart"/>
            <w:r>
              <w:rPr>
                <w:b/>
                <w:kern w:val="2"/>
              </w:rPr>
              <w:t>п\</w:t>
            </w:r>
            <w:proofErr w:type="gramStart"/>
            <w:r>
              <w:rPr>
                <w:b/>
                <w:kern w:val="2"/>
              </w:rPr>
              <w:t>п</w:t>
            </w:r>
            <w:proofErr w:type="spellEnd"/>
            <w:proofErr w:type="gramEnd"/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b/>
                <w:kern w:val="2"/>
              </w:rPr>
            </w:pPr>
            <w:r>
              <w:rPr>
                <w:b/>
                <w:kern w:val="2"/>
              </w:rPr>
              <w:t xml:space="preserve">                Наименование мероприятий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b/>
                <w:kern w:val="2"/>
              </w:rPr>
            </w:pPr>
            <w:r>
              <w:rPr>
                <w:b/>
                <w:kern w:val="2"/>
              </w:rPr>
              <w:t>Срок</w:t>
            </w:r>
          </w:p>
          <w:p w:rsidR="00F73874" w:rsidRDefault="00F73874" w:rsidP="002B38B0">
            <w:pPr>
              <w:rPr>
                <w:b/>
                <w:kern w:val="2"/>
              </w:rPr>
            </w:pPr>
            <w:r>
              <w:rPr>
                <w:b/>
                <w:kern w:val="2"/>
              </w:rPr>
              <w:t>исполнения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b/>
                <w:kern w:val="2"/>
              </w:rPr>
            </w:pPr>
            <w:r>
              <w:rPr>
                <w:b/>
                <w:kern w:val="2"/>
              </w:rPr>
              <w:t>Ответственные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1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Обеспечить выполнение прогнозного задания </w:t>
            </w:r>
            <w:proofErr w:type="gramStart"/>
            <w:r>
              <w:rPr>
                <w:kern w:val="2"/>
              </w:rPr>
              <w:t>по</w:t>
            </w:r>
            <w:proofErr w:type="gramEnd"/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товарообороту  </w:t>
            </w:r>
            <w:r>
              <w:t>39054,0</w:t>
            </w:r>
            <w:r>
              <w:rPr>
                <w:kern w:val="2"/>
              </w:rPr>
              <w:t>тысяч рублей и увеличение  товарооборота на душу населения.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В течение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года.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Администрация </w:t>
            </w:r>
            <w:proofErr w:type="spellStart"/>
            <w:r>
              <w:rPr>
                <w:kern w:val="2"/>
              </w:rPr>
              <w:t>Мордовско-Пимбурскогосельского</w:t>
            </w:r>
            <w:proofErr w:type="spellEnd"/>
            <w:r>
              <w:rPr>
                <w:kern w:val="2"/>
              </w:rPr>
              <w:t xml:space="preserve">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2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Улучшить торговлю сельской торговой сети и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обслуживания населения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В течение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года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Администрация Мордовско-Пимбурского 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3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Оказывать содействие  в обеспечении топливом,</w:t>
            </w:r>
          </w:p>
          <w:p w:rsidR="00F73874" w:rsidRDefault="00F73874" w:rsidP="002B38B0">
            <w:pPr>
              <w:rPr>
                <w:kern w:val="2"/>
              </w:rPr>
            </w:pPr>
            <w:proofErr w:type="gramStart"/>
            <w:r>
              <w:rPr>
                <w:kern w:val="2"/>
              </w:rPr>
              <w:t>ремонте</w:t>
            </w:r>
            <w:proofErr w:type="gramEnd"/>
            <w:r>
              <w:rPr>
                <w:kern w:val="2"/>
              </w:rPr>
              <w:t xml:space="preserve"> жилья одиноким престарелым гражданам.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Постоянно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Администрация Мордовско-Пимбурского 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4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Больше внимания уделять благоустройству и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озеленению территории Мордовско-Пимбурского сельского поселения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Постоянно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 Администрация Мордовско-Пимбурского 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5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Совместно с главой сельского поселения </w:t>
            </w:r>
            <w:proofErr w:type="spellStart"/>
            <w:r>
              <w:rPr>
                <w:kern w:val="2"/>
              </w:rPr>
              <w:t>органи</w:t>
            </w:r>
            <w:proofErr w:type="spellEnd"/>
            <w:r>
              <w:rPr>
                <w:kern w:val="2"/>
              </w:rPr>
              <w:t>-</w:t>
            </w:r>
          </w:p>
          <w:p w:rsidR="00F73874" w:rsidRDefault="00F73874" w:rsidP="002B38B0">
            <w:pPr>
              <w:rPr>
                <w:kern w:val="2"/>
              </w:rPr>
            </w:pPr>
            <w:proofErr w:type="spellStart"/>
            <w:r>
              <w:rPr>
                <w:kern w:val="2"/>
              </w:rPr>
              <w:t>зовать</w:t>
            </w:r>
            <w:proofErr w:type="spellEnd"/>
            <w:r>
              <w:rPr>
                <w:kern w:val="2"/>
              </w:rPr>
              <w:t xml:space="preserve"> и провести отчеты участкового инспектора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полиции  перед гражданами сельского поселения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В конце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года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Администрация Мордовско-Пимбурского 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6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Вести разъяснительную работу по льготам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населению Мордовско-Пимбурского сельского </w:t>
            </w:r>
            <w:r>
              <w:rPr>
                <w:kern w:val="2"/>
              </w:rPr>
              <w:lastRenderedPageBreak/>
              <w:t>поселения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«О предоставлении субсидий на оплату жилья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и коммунальных услуг»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Оказание государственной социальной помощи на основании социального контракта в 2021 году 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lastRenderedPageBreak/>
              <w:t>Постоянно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Администрация Мордовско-Пимбурского </w:t>
            </w:r>
            <w:r>
              <w:rPr>
                <w:kern w:val="2"/>
              </w:rPr>
              <w:lastRenderedPageBreak/>
              <w:t>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lastRenderedPageBreak/>
              <w:t>7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Регулярно проводить встречи с </w:t>
            </w:r>
            <w:proofErr w:type="gramStart"/>
            <w:r>
              <w:rPr>
                <w:kern w:val="2"/>
              </w:rPr>
              <w:t>многодетными</w:t>
            </w:r>
            <w:proofErr w:type="gramEnd"/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матерями, одинокими матерями, неполными 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семьями.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Постоянно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 Администрация Мордовско-Пимбурского 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8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Осуществлять ежемесячно контроль за </w:t>
            </w:r>
            <w:proofErr w:type="spellStart"/>
            <w:r>
              <w:rPr>
                <w:kern w:val="2"/>
              </w:rPr>
              <w:t>поступле</w:t>
            </w:r>
            <w:proofErr w:type="spellEnd"/>
            <w:r>
              <w:rPr>
                <w:kern w:val="2"/>
              </w:rPr>
              <w:t>-</w:t>
            </w:r>
          </w:p>
          <w:p w:rsidR="00F73874" w:rsidRDefault="00F73874" w:rsidP="002B38B0">
            <w:pPr>
              <w:rPr>
                <w:kern w:val="2"/>
              </w:rPr>
            </w:pPr>
            <w:proofErr w:type="spellStart"/>
            <w:r>
              <w:rPr>
                <w:kern w:val="2"/>
              </w:rPr>
              <w:t>нием</w:t>
            </w:r>
            <w:proofErr w:type="spellEnd"/>
            <w:r>
              <w:rPr>
                <w:kern w:val="2"/>
              </w:rPr>
              <w:t xml:space="preserve"> доходов и исполнением расходов бюджета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сельского поселения и целевым расходованием 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бюджетных средств.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постоянно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Администрация Мордовско-Пимбурского 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9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Обеспечить реализацию решения Совета</w:t>
            </w:r>
          </w:p>
          <w:p w:rsidR="00F73874" w:rsidRDefault="00F73874" w:rsidP="002B38B0">
            <w:pPr>
              <w:rPr>
                <w:kern w:val="2"/>
              </w:rPr>
            </w:pPr>
          </w:p>
          <w:p w:rsidR="00F73874" w:rsidRDefault="00F73874" w:rsidP="002B38B0">
            <w:pPr>
              <w:rPr>
                <w:kern w:val="2"/>
              </w:rPr>
            </w:pPr>
          </w:p>
          <w:p w:rsidR="00F73874" w:rsidRDefault="00F73874" w:rsidP="002B38B0">
            <w:pPr>
              <w:rPr>
                <w:kern w:val="2"/>
              </w:rPr>
            </w:pPr>
          </w:p>
          <w:p w:rsidR="00F73874" w:rsidRDefault="00F73874" w:rsidP="002B38B0">
            <w:pPr>
              <w:rPr>
                <w:kern w:val="2"/>
              </w:rPr>
            </w:pP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депутатов  «О бюджете Мордовско-Пимбурского </w:t>
            </w:r>
            <w:proofErr w:type="gramStart"/>
            <w:r>
              <w:rPr>
                <w:kern w:val="2"/>
              </w:rPr>
              <w:t>сельского</w:t>
            </w:r>
            <w:proofErr w:type="gramEnd"/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поселения на 2021год».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В течение </w:t>
            </w:r>
          </w:p>
          <w:p w:rsidR="00F73874" w:rsidRDefault="00F73874" w:rsidP="002B38B0">
            <w:pPr>
              <w:rPr>
                <w:kern w:val="2"/>
              </w:rPr>
            </w:pPr>
          </w:p>
          <w:p w:rsidR="00F73874" w:rsidRDefault="00F73874" w:rsidP="002B38B0">
            <w:pPr>
              <w:rPr>
                <w:kern w:val="2"/>
              </w:rPr>
            </w:pPr>
          </w:p>
          <w:p w:rsidR="00F73874" w:rsidRDefault="00F73874" w:rsidP="002B38B0">
            <w:pPr>
              <w:rPr>
                <w:kern w:val="2"/>
              </w:rPr>
            </w:pPr>
          </w:p>
          <w:p w:rsidR="00F73874" w:rsidRDefault="00F73874" w:rsidP="002B38B0">
            <w:pPr>
              <w:rPr>
                <w:kern w:val="2"/>
              </w:rPr>
            </w:pP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года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Администрация </w:t>
            </w:r>
          </w:p>
          <w:p w:rsidR="00F73874" w:rsidRDefault="00F73874" w:rsidP="002B38B0">
            <w:pPr>
              <w:rPr>
                <w:kern w:val="2"/>
              </w:rPr>
            </w:pPr>
          </w:p>
          <w:p w:rsidR="00F73874" w:rsidRDefault="00F73874" w:rsidP="002B38B0">
            <w:pPr>
              <w:rPr>
                <w:kern w:val="2"/>
              </w:rPr>
            </w:pPr>
          </w:p>
          <w:p w:rsidR="00F73874" w:rsidRDefault="00F73874" w:rsidP="002B38B0">
            <w:pPr>
              <w:rPr>
                <w:kern w:val="2"/>
              </w:rPr>
            </w:pPr>
          </w:p>
          <w:p w:rsidR="00F73874" w:rsidRDefault="00F73874" w:rsidP="002B38B0">
            <w:pPr>
              <w:rPr>
                <w:kern w:val="2"/>
              </w:rPr>
            </w:pP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Мордовско-Пимбурского 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10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Привлекать внимание руководителей коммерческих структур на изыскание средств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для оказания адресной помощи одиноким пре-</w:t>
            </w:r>
          </w:p>
          <w:p w:rsidR="00F73874" w:rsidRDefault="00F73874" w:rsidP="002B38B0">
            <w:pPr>
              <w:rPr>
                <w:kern w:val="2"/>
              </w:rPr>
            </w:pPr>
            <w:proofErr w:type="spellStart"/>
            <w:r>
              <w:rPr>
                <w:kern w:val="2"/>
              </w:rPr>
              <w:t>старелым</w:t>
            </w:r>
            <w:proofErr w:type="spellEnd"/>
            <w:r>
              <w:rPr>
                <w:kern w:val="2"/>
              </w:rPr>
              <w:t xml:space="preserve">  гражданам.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В течение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года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 Администрация Мордовско-Пимбурского 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11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Провести месячник пожилых людей с целью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привлечения дополнительных средств на оказание материальной помощи гражданам старшего поколения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октябрь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Администрация Мордовско-Пимбурского 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12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Провести декадник инвалидов с целью привлечения </w:t>
            </w:r>
            <w:r>
              <w:rPr>
                <w:kern w:val="2"/>
              </w:rPr>
              <w:lastRenderedPageBreak/>
              <w:t>дополнительных средств на оказание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помощи инвалидам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lastRenderedPageBreak/>
              <w:t>декабрь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Администрация Мордовско-</w:t>
            </w:r>
            <w:r>
              <w:rPr>
                <w:kern w:val="2"/>
              </w:rPr>
              <w:lastRenderedPageBreak/>
              <w:t>Пимбурского 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lastRenderedPageBreak/>
              <w:t>13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Для предупреждения пьянства среди несовершеннолетних, осуществлять мероприятия по выявлению фактов продажи подросткам  спиртных напитков. Привлекать виновных к ответственности, предусмотренной законодательством.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В течение 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года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 Администрация Мордовско-Пимбурского 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14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Принять активное участие в проведении  праздника «</w:t>
            </w:r>
            <w:proofErr w:type="spellStart"/>
            <w:r>
              <w:rPr>
                <w:kern w:val="2"/>
              </w:rPr>
              <w:t>Акша</w:t>
            </w:r>
            <w:proofErr w:type="spellEnd"/>
            <w:r>
              <w:rPr>
                <w:kern w:val="2"/>
              </w:rPr>
              <w:t xml:space="preserve"> </w:t>
            </w:r>
            <w:proofErr w:type="spellStart"/>
            <w:r>
              <w:rPr>
                <w:kern w:val="2"/>
              </w:rPr>
              <w:t>келу</w:t>
            </w:r>
            <w:proofErr w:type="spellEnd"/>
            <w:r>
              <w:rPr>
                <w:kern w:val="2"/>
              </w:rPr>
              <w:t>»,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Провести  Новогодние мероприятия</w:t>
            </w:r>
            <w:proofErr w:type="gramStart"/>
            <w:r>
              <w:rPr>
                <w:kern w:val="2"/>
              </w:rPr>
              <w:t xml:space="preserve"> ,</w:t>
            </w:r>
            <w:proofErr w:type="gramEnd"/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и другие мероприятия   в соответствии с планом работы  сельского дома культуры  на территории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сельского поселения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В течение года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Администрация Мордовско-Пимбурского сельского поселения, работники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Мордовско-Пимбурского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и </w:t>
            </w:r>
            <w:proofErr w:type="spellStart"/>
            <w:r>
              <w:rPr>
                <w:kern w:val="2"/>
              </w:rPr>
              <w:t>Журавкинско</w:t>
            </w:r>
            <w:proofErr w:type="spellEnd"/>
            <w:r>
              <w:rPr>
                <w:kern w:val="2"/>
              </w:rPr>
              <w:t xml:space="preserve"> го СДК 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15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  Проведение  мероприятий,  посвященных 76– годовщины Победы в Великой Отечественной войне 1941-1945 </w:t>
            </w:r>
            <w:proofErr w:type="spellStart"/>
            <w:proofErr w:type="gramStart"/>
            <w:r>
              <w:rPr>
                <w:kern w:val="2"/>
              </w:rPr>
              <w:t>гг</w:t>
            </w:r>
            <w:proofErr w:type="spellEnd"/>
            <w:proofErr w:type="gramEnd"/>
            <w:r>
              <w:rPr>
                <w:kern w:val="2"/>
              </w:rPr>
              <w:t xml:space="preserve"> на территории сельского поселения.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   Оказание помощи труженикам тыла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В течение 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года.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Администрация Мордовско-Пимбурского сельского поселения, работники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Мордовско-Пимбурского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 xml:space="preserve">и </w:t>
            </w:r>
            <w:proofErr w:type="spellStart"/>
            <w:r>
              <w:rPr>
                <w:kern w:val="2"/>
              </w:rPr>
              <w:t>Журавкинско</w:t>
            </w:r>
            <w:proofErr w:type="spellEnd"/>
            <w:r>
              <w:rPr>
                <w:kern w:val="2"/>
              </w:rPr>
              <w:t xml:space="preserve"> го СДК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16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t>Реализация  Муниципальных программ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В течение года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Администрация Мордовско-Пимбурского сельского поселения</w:t>
            </w:r>
          </w:p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ООО «ЖКЦ»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17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r>
              <w:t>О внесении изменений и дополнений в муниципальные правовые акты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В течение года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Администрация Мордовско-Пимбурского сельского поселения</w:t>
            </w:r>
          </w:p>
        </w:tc>
      </w:tr>
      <w:tr w:rsidR="00F73874" w:rsidTr="002B38B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lastRenderedPageBreak/>
              <w:t>18</w:t>
            </w:r>
          </w:p>
        </w:tc>
        <w:tc>
          <w:tcPr>
            <w:tcW w:w="5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r>
              <w:t>Разработка нормативных правовых актов в соответствии с Уставом   Мордовско-Пимбурского сельского поселения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В течение года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874" w:rsidRDefault="00F73874" w:rsidP="002B38B0">
            <w:pPr>
              <w:rPr>
                <w:kern w:val="2"/>
              </w:rPr>
            </w:pPr>
            <w:r>
              <w:rPr>
                <w:kern w:val="2"/>
              </w:rPr>
              <w:t>Администрация Мордовско-Пимбурского сельского поселения</w:t>
            </w:r>
          </w:p>
        </w:tc>
      </w:tr>
    </w:tbl>
    <w:p w:rsidR="00F73874" w:rsidRDefault="00F73874" w:rsidP="00F73874"/>
    <w:p w:rsidR="00F73874" w:rsidRDefault="00F73874" w:rsidP="00F73874">
      <w:pPr>
        <w:jc w:val="right"/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  <w:r>
        <w:t xml:space="preserve">  </w:t>
      </w:r>
    </w:p>
    <w:p w:rsidR="00F73874" w:rsidRDefault="00F73874" w:rsidP="00F73874">
      <w:pPr>
        <w:jc w:val="right"/>
      </w:pPr>
    </w:p>
    <w:p w:rsidR="00F73874" w:rsidRDefault="00F73874" w:rsidP="00F73874">
      <w:pPr>
        <w:jc w:val="right"/>
      </w:pPr>
    </w:p>
    <w:p w:rsidR="00F73874" w:rsidRDefault="00F73874" w:rsidP="00F73874">
      <w:pPr>
        <w:jc w:val="right"/>
      </w:pPr>
      <w:r>
        <w:t xml:space="preserve">     Приложение 2</w:t>
      </w:r>
    </w:p>
    <w:p w:rsidR="00F73874" w:rsidRDefault="00F73874" w:rsidP="00F73874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к  решению  Совета депутатов</w:t>
      </w:r>
    </w:p>
    <w:p w:rsidR="00F73874" w:rsidRDefault="00F73874" w:rsidP="00F73874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Мордовско-Пимбурского  сельского поселения</w:t>
      </w:r>
    </w:p>
    <w:p w:rsidR="00F73874" w:rsidRDefault="00F73874" w:rsidP="00F73874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Зубово-Полянского  муниципального                             </w:t>
      </w:r>
    </w:p>
    <w:p w:rsidR="00F73874" w:rsidRDefault="00F73874" w:rsidP="00F73874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района   Республики Мордовия </w:t>
      </w:r>
    </w:p>
    <w:p w:rsidR="00F73874" w:rsidRDefault="00F73874" w:rsidP="00F73874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от  30.07. 2021    № 2  </w:t>
      </w:r>
    </w:p>
    <w:p w:rsidR="00F73874" w:rsidRDefault="00F73874" w:rsidP="00F73874">
      <w:pPr>
        <w:jc w:val="right"/>
        <w:rPr>
          <w:b/>
          <w:bCs/>
        </w:rPr>
      </w:pPr>
    </w:p>
    <w:p w:rsidR="00F73874" w:rsidRDefault="00F73874" w:rsidP="00F73874">
      <w:pPr>
        <w:jc w:val="center"/>
      </w:pPr>
      <w:r>
        <w:rPr>
          <w:b/>
          <w:bCs/>
        </w:rPr>
        <w:t>ПЛАН</w:t>
      </w:r>
    </w:p>
    <w:p w:rsidR="00F73874" w:rsidRDefault="00F73874" w:rsidP="00F73874">
      <w:pPr>
        <w:jc w:val="center"/>
        <w:rPr>
          <w:b/>
          <w:bCs/>
        </w:rPr>
      </w:pPr>
      <w:r>
        <w:rPr>
          <w:b/>
          <w:bCs/>
        </w:rPr>
        <w:t>работы Совета депутатов Мордовско-Пимбурского сельского поселения Зубово-Полянского муниципального района Республики Мордовия   на 2021 год</w:t>
      </w:r>
    </w:p>
    <w:p w:rsidR="00F73874" w:rsidRDefault="00F73874" w:rsidP="00F73874">
      <w:pPr>
        <w:jc w:val="center"/>
      </w:pPr>
    </w:p>
    <w:tbl>
      <w:tblPr>
        <w:tblW w:w="5370" w:type="pct"/>
        <w:tblCellSpacing w:w="0" w:type="dxa"/>
        <w:tblInd w:w="-6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47"/>
        <w:gridCol w:w="5037"/>
        <w:gridCol w:w="2606"/>
        <w:gridCol w:w="1889"/>
      </w:tblGrid>
      <w:tr w:rsidR="00F73874" w:rsidTr="002B38B0">
        <w:trPr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  <w:rPr>
                <w:b/>
              </w:rPr>
            </w:pPr>
            <w:r>
              <w:rPr>
                <w:b/>
              </w:rPr>
              <w:t>Вопросы, выносимые на рассмотрение</w:t>
            </w:r>
          </w:p>
          <w:p w:rsidR="00F73874" w:rsidRDefault="00F73874" w:rsidP="002B38B0">
            <w:pPr>
              <w:jc w:val="center"/>
              <w:rPr>
                <w:b/>
              </w:rPr>
            </w:pPr>
            <w:r>
              <w:rPr>
                <w:b/>
              </w:rPr>
              <w:t>Совета депутатов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  <w:rPr>
                <w:b/>
              </w:rPr>
            </w:pPr>
            <w:r>
              <w:rPr>
                <w:b/>
              </w:rPr>
              <w:t>Кто вносит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  <w:rPr>
                <w:b/>
              </w:rPr>
            </w:pPr>
            <w:r>
              <w:rPr>
                <w:b/>
              </w:rPr>
              <w:t xml:space="preserve">Дата </w:t>
            </w:r>
            <w:proofErr w:type="gramStart"/>
            <w:r>
              <w:rPr>
                <w:b/>
              </w:rPr>
              <w:t>планового</w:t>
            </w:r>
            <w:proofErr w:type="gramEnd"/>
          </w:p>
          <w:p w:rsidR="00F73874" w:rsidRDefault="00F73874" w:rsidP="002B38B0">
            <w:pPr>
              <w:jc w:val="center"/>
              <w:rPr>
                <w:b/>
              </w:rPr>
            </w:pPr>
            <w:r>
              <w:rPr>
                <w:b/>
              </w:rPr>
              <w:t>исполнения</w:t>
            </w:r>
          </w:p>
        </w:tc>
      </w:tr>
      <w:tr w:rsidR="00F73874" w:rsidTr="002B38B0">
        <w:trPr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1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Об утверждении плана работы Совета депутатов Мордовско-Пимбурского сельского поселения на 2021 год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Глава сельского поселения,  Совет депутатов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январь</w:t>
            </w:r>
          </w:p>
        </w:tc>
      </w:tr>
      <w:tr w:rsidR="00F73874" w:rsidTr="002B38B0">
        <w:trPr>
          <w:trHeight w:val="632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2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 xml:space="preserve">О внесении изменений и дополнений в Устав Мордовско-Пимбурского сельского поселения 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Администрация, Совет депутатов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по мере необходимости</w:t>
            </w:r>
          </w:p>
        </w:tc>
      </w:tr>
      <w:tr w:rsidR="00F73874" w:rsidTr="002B38B0">
        <w:trPr>
          <w:trHeight w:val="528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3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 внесении изменений и дополнений в муниципальные правовые акты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Администрация, Совет депутатов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по мере необходимости</w:t>
            </w:r>
          </w:p>
        </w:tc>
      </w:tr>
      <w:tr w:rsidR="00F73874" w:rsidTr="002B38B0">
        <w:trPr>
          <w:trHeight w:val="1680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4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 xml:space="preserve">О внесении изменений в решение Совета депутатов Мордовско-Пимбурского сельского поселения от 30.12.2020  </w:t>
            </w:r>
          </w:p>
          <w:p w:rsidR="00F73874" w:rsidRDefault="00F73874" w:rsidP="002B38B0">
            <w:r>
              <w:t>№ 1 «О бюджете Мордовско-Пимбурского сельского поселения Зубово-Полянского муниципального района Республики Мордовия на 2021год и на плановый период 2022 и 2023годы»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Администрация, Совет депутатов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по мере необходимости</w:t>
            </w:r>
          </w:p>
        </w:tc>
      </w:tr>
      <w:tr w:rsidR="00F73874" w:rsidTr="002B38B0">
        <w:trPr>
          <w:trHeight w:val="815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lastRenderedPageBreak/>
              <w:t>5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 xml:space="preserve">Разработка нормативных правовых актов в соответствии с Уставом Мордовско-Пимбурского сельского поселения 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Постоянно действующие депутатские комиссии, Администрации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по мере необходимости</w:t>
            </w:r>
          </w:p>
        </w:tc>
      </w:tr>
      <w:tr w:rsidR="00F73874" w:rsidTr="002B38B0">
        <w:trPr>
          <w:trHeight w:val="815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6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 проводимых мероприятиях на территории поселения о пожароопасный период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Профилактическая группа администрации, депутаты, заместитель главы Администрации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по мере необходимости</w:t>
            </w:r>
          </w:p>
        </w:tc>
      </w:tr>
      <w:tr w:rsidR="00F73874" w:rsidTr="002B38B0">
        <w:trPr>
          <w:trHeight w:val="815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7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Проведение внеочередных заседаний Совета депутатов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Глава поселения, депутаты, специалисты администрации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по мере необходимости</w:t>
            </w:r>
          </w:p>
        </w:tc>
      </w:tr>
      <w:tr w:rsidR="00F73874" w:rsidTr="002B38B0">
        <w:trPr>
          <w:trHeight w:val="815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8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 деятельности администрации сельского поселения  на 2021 год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Администрация, Совет депутатов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в течение года</w:t>
            </w:r>
          </w:p>
        </w:tc>
      </w:tr>
      <w:tr w:rsidR="00F73874" w:rsidTr="002B38B0">
        <w:trPr>
          <w:trHeight w:val="684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9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 xml:space="preserve">Об организации работы по обращениям граждан в администрации Мордовско-Пимбурского сельского поселения 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Администрация, Совет депутатов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в течение года</w:t>
            </w:r>
          </w:p>
        </w:tc>
      </w:tr>
      <w:tr w:rsidR="00F73874" w:rsidTr="002B38B0">
        <w:trPr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10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Об утверждении отчета об исполнении бюджета Мордовско-Пимбурского сельского поселения за 4 квартал 2020 года и за  2020год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 xml:space="preserve">Ревизионная комиссия, </w:t>
            </w:r>
          </w:p>
          <w:p w:rsidR="00F73874" w:rsidRDefault="00F73874" w:rsidP="002B38B0">
            <w:r>
              <w:t>Администрация, Совет депутатов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апрель</w:t>
            </w:r>
          </w:p>
        </w:tc>
      </w:tr>
      <w:tr w:rsidR="00F73874" w:rsidTr="002B38B0">
        <w:trPr>
          <w:trHeight w:val="791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11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Проведение публичных слушаний:</w:t>
            </w:r>
          </w:p>
          <w:p w:rsidR="00F73874" w:rsidRDefault="00F73874" w:rsidP="002B38B0">
            <w:r>
              <w:t>- по внесению изменений и дополнений в Устав поселения;</w:t>
            </w:r>
          </w:p>
          <w:p w:rsidR="00F73874" w:rsidRDefault="00F73874" w:rsidP="002B38B0">
            <w:r>
              <w:t>- по утверждению бюджета;</w:t>
            </w:r>
          </w:p>
          <w:p w:rsidR="00F73874" w:rsidRDefault="00F73874" w:rsidP="002B38B0">
            <w:r>
              <w:t>- по исполнению бюджета;</w:t>
            </w:r>
          </w:p>
          <w:p w:rsidR="00F73874" w:rsidRDefault="00F73874" w:rsidP="002B38B0">
            <w:r>
              <w:t xml:space="preserve">- по планам и программам развития поселения и </w:t>
            </w:r>
            <w:proofErr w:type="spellStart"/>
            <w:proofErr w:type="gramStart"/>
            <w:r>
              <w:t>др</w:t>
            </w:r>
            <w:proofErr w:type="spellEnd"/>
            <w:proofErr w:type="gramEnd"/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Постоянно действующие депутатские комиссии, администрация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в течение года</w:t>
            </w:r>
          </w:p>
        </w:tc>
      </w:tr>
      <w:tr w:rsidR="00F73874" w:rsidTr="002B38B0">
        <w:trPr>
          <w:trHeight w:val="269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12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 проводимых мероприятиях на территории поселения по благоустройству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Постоянно действующие депутатские комиссии, Администрации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в течение года</w:t>
            </w:r>
          </w:p>
        </w:tc>
      </w:tr>
      <w:tr w:rsidR="00F73874" w:rsidTr="002B38B0">
        <w:trPr>
          <w:trHeight w:val="801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13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 ходе подготовки к зиме организаций  бюджетной сферы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Администрация, депутаты, МБОУ «</w:t>
            </w:r>
            <w:proofErr w:type="spellStart"/>
            <w:r>
              <w:t>Мордовско-Пимбурская</w:t>
            </w:r>
            <w:proofErr w:type="spellEnd"/>
            <w:r>
              <w:t xml:space="preserve"> СОШ», 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август</w:t>
            </w:r>
          </w:p>
        </w:tc>
      </w:tr>
      <w:tr w:rsidR="00F73874" w:rsidTr="002B38B0">
        <w:trPr>
          <w:trHeight w:val="658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14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Об исполнении бюджета Мордовско-Пимбурского сельского поселения за первый квартал  2021 г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Ревизионная комиссия, администрация, депутаты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июнь</w:t>
            </w:r>
          </w:p>
        </w:tc>
      </w:tr>
      <w:tr w:rsidR="00F73874" w:rsidTr="002B38B0">
        <w:trPr>
          <w:trHeight w:val="1081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15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Об исполнении бюджета Мордовско-Пимбурского сельского поселения за первое полугодие 2021 г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Ревизионная комиссия, администрация, депутаты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август</w:t>
            </w:r>
          </w:p>
        </w:tc>
      </w:tr>
      <w:tr w:rsidR="00F73874" w:rsidTr="002B38B0">
        <w:trPr>
          <w:trHeight w:val="548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lastRenderedPageBreak/>
              <w:t>16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 прогнозе социально-экономического развития поселения на 2022 год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Ревизионная комиссия, администрация, депутаты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сентябрь</w:t>
            </w:r>
          </w:p>
        </w:tc>
      </w:tr>
      <w:tr w:rsidR="00F73874" w:rsidTr="002B38B0">
        <w:trPr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17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 формировании проекта бюджета Мордовско-Пимбурского сельского поселения на 2022 год и плановый период 2023-2024 годов.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 xml:space="preserve">Ревизионная комиссия, </w:t>
            </w:r>
          </w:p>
          <w:p w:rsidR="00F73874" w:rsidRDefault="00F73874" w:rsidP="002B38B0">
            <w:r>
              <w:t>администрация, депутаты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сентябрь</w:t>
            </w:r>
          </w:p>
        </w:tc>
      </w:tr>
      <w:tr w:rsidR="00F73874" w:rsidTr="002B38B0">
        <w:trPr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18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Об исполнении бюджета Мордовско-Пимбурского сельского поселения за девять месяцев 2021 года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 xml:space="preserve">Ревизионная комиссия, </w:t>
            </w:r>
          </w:p>
          <w:p w:rsidR="00F73874" w:rsidRDefault="00F73874" w:rsidP="002B38B0">
            <w:r>
              <w:t>администрация, депутаты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октябрь</w:t>
            </w:r>
          </w:p>
        </w:tc>
      </w:tr>
      <w:tr w:rsidR="00F73874" w:rsidTr="002B38B0">
        <w:trPr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19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 xml:space="preserve">Об отчете главы Мордовско-Пимбурского сельского поселения 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Глава поселения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декабрь</w:t>
            </w:r>
          </w:p>
        </w:tc>
      </w:tr>
      <w:tr w:rsidR="00F73874" w:rsidTr="002B38B0">
        <w:trPr>
          <w:trHeight w:val="622"/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20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Об утверждении бюджета Мордовско-Пимбурского сельского поселения на 2022 год и плановый период 2023-2024 годов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 xml:space="preserve">Ревизионная комиссия, </w:t>
            </w:r>
          </w:p>
          <w:p w:rsidR="00F73874" w:rsidRDefault="00F73874" w:rsidP="002B38B0">
            <w:r>
              <w:t>администрация, депутаты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декабрь</w:t>
            </w:r>
          </w:p>
        </w:tc>
      </w:tr>
      <w:tr w:rsidR="00F73874" w:rsidTr="002B38B0">
        <w:trPr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21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Проведение встреч с избирателями, участие в собраниях и конференциях граждан по вопросам местного значения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Депутаты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в течение года</w:t>
            </w:r>
          </w:p>
        </w:tc>
      </w:tr>
      <w:tr w:rsidR="00F73874" w:rsidTr="002B38B0">
        <w:trPr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22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Участие в заседаниях комиссий, советов, образованных при администрации поселения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Депутаты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в течение года</w:t>
            </w:r>
          </w:p>
        </w:tc>
      </w:tr>
      <w:tr w:rsidR="00F73874" w:rsidTr="002B38B0">
        <w:trPr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23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Отчет о работе депутатов перед населением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Депутаты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ежеквартально</w:t>
            </w:r>
          </w:p>
        </w:tc>
      </w:tr>
      <w:tr w:rsidR="00F73874" w:rsidTr="002B38B0">
        <w:trPr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24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Опубликование (обнародование) принятых Советом поселения решений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Администрация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в течение года</w:t>
            </w:r>
          </w:p>
        </w:tc>
      </w:tr>
      <w:tr w:rsidR="00F73874" w:rsidTr="002B38B0">
        <w:trPr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25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Прием граждан по личным вопросам</w:t>
            </w:r>
          </w:p>
          <w:p w:rsidR="00F73874" w:rsidRDefault="00F73874" w:rsidP="002B38B0">
            <w:r>
              <w:t>Рассмотрение письменных обращений избирателей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Депутаты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в течение года</w:t>
            </w:r>
          </w:p>
        </w:tc>
      </w:tr>
      <w:tr w:rsidR="00F73874" w:rsidTr="002B38B0">
        <w:trPr>
          <w:tblCellSpacing w:w="0" w:type="dxa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26</w:t>
            </w:r>
          </w:p>
        </w:tc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Участие депутатов в культурно-массовых и общественных мероприятиях</w:t>
            </w:r>
          </w:p>
        </w:tc>
        <w:tc>
          <w:tcPr>
            <w:tcW w:w="2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r>
              <w:t>Депутаты</w:t>
            </w:r>
          </w:p>
        </w:tc>
        <w:tc>
          <w:tcPr>
            <w:tcW w:w="1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3874" w:rsidRDefault="00F73874" w:rsidP="002B38B0">
            <w:pPr>
              <w:jc w:val="center"/>
            </w:pPr>
            <w:r>
              <w:t>в течение года</w:t>
            </w:r>
          </w:p>
        </w:tc>
      </w:tr>
    </w:tbl>
    <w:p w:rsidR="00F73874" w:rsidRDefault="00F73874" w:rsidP="00F73874">
      <w:pPr>
        <w:jc w:val="center"/>
        <w:rPr>
          <w:b/>
          <w:sz w:val="28"/>
          <w:szCs w:val="28"/>
          <w:u w:val="single"/>
        </w:rPr>
      </w:pPr>
    </w:p>
    <w:p w:rsidR="00F73874" w:rsidRDefault="00F73874" w:rsidP="00F73874">
      <w:pPr>
        <w:jc w:val="center"/>
        <w:rPr>
          <w:b/>
          <w:sz w:val="28"/>
          <w:szCs w:val="28"/>
          <w:u w:val="single"/>
        </w:rPr>
      </w:pPr>
    </w:p>
    <w:p w:rsidR="00D17830" w:rsidRDefault="00D17830"/>
    <w:sectPr w:rsidR="00D17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3874"/>
    <w:rsid w:val="00D17830"/>
    <w:rsid w:val="00F73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7387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basedOn w:val="a0"/>
    <w:link w:val="a3"/>
    <w:uiPriority w:val="1"/>
    <w:locked/>
    <w:rsid w:val="00F73874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1741</Words>
  <Characters>9930</Characters>
  <Application>Microsoft Office Word</Application>
  <DocSecurity>0</DocSecurity>
  <Lines>82</Lines>
  <Paragraphs>23</Paragraphs>
  <ScaleCrop>false</ScaleCrop>
  <Company>MICROSOFT</Company>
  <LinksUpToDate>false</LinksUpToDate>
  <CharactersWithSpaces>11648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2021-08-02T07:42:00Z</dcterms:created>
  <dcterms:modified xsi:type="dcterms:W3CDTF">2021-08-02T07:42:00Z</dcterms:modified>
</cp:coreProperties>
</file>