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27658" w:rsidP="00F276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выявления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поддержки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приоритетных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бизнес-проектов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стимулирования профессионального образования молодых предпринимателей Центр государственно-частного партнерства ИГСУ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РАНХиГС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Президенте РФ проводит Всероссийский конкурс  по поддержке индивидуальной предпринимательской инициативы и малого бизнеса «Приоритеты роста».</w:t>
      </w:r>
    </w:p>
    <w:p w:rsidR="00F27658" w:rsidRDefault="00F27658" w:rsidP="00F276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 на участие в конкурсе принимаются в срок до 5 апреля 2020 г. </w:t>
      </w:r>
    </w:p>
    <w:p w:rsidR="00F27658" w:rsidRDefault="00F27658" w:rsidP="00F276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проводится по следующим номинациям:</w:t>
      </w:r>
    </w:p>
    <w:p w:rsidR="00F27658" w:rsidRDefault="00F27658" w:rsidP="00F276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-«молодой предприниматель» (среди индивидуальных предпринимателей и участников (акционеров) хозяйственного общества с долей участи не менее 10 % в возрасте до 35 лет включительно);</w:t>
      </w:r>
    </w:p>
    <w:p w:rsidR="00F27658" w:rsidRDefault="00F27658" w:rsidP="00F276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-«молодой бизнес» (среди индивидуальных предпринимателей, зарегистрированных не ранее 3лет до даты подачи заявки на участие в Конкурсе, и лиц, учредивших хозяйственное общество с долей участия не менее 10 % не ранее 3 лет до даты подачи заявки на участие в Конкурсе).</w:t>
      </w:r>
    </w:p>
    <w:p w:rsidR="00F27658" w:rsidRPr="00F27658" w:rsidRDefault="00F27658" w:rsidP="00F2765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Получить подробную информацию о Конкурсе и подать конкурсную документацию можно на официальном сайте </w:t>
      </w:r>
      <w:proofErr w:type="spellStart"/>
      <w:r w:rsidRPr="00F27658">
        <w:rPr>
          <w:rFonts w:ascii="Times New Roman" w:hAnsi="Times New Roman" w:cs="Times New Roman"/>
          <w:b/>
          <w:sz w:val="24"/>
        </w:rPr>
        <w:t>приоритетыроста.рф</w:t>
      </w:r>
      <w:proofErr w:type="spellEnd"/>
      <w:r w:rsidRPr="00F27658">
        <w:rPr>
          <w:rFonts w:ascii="Times New Roman" w:hAnsi="Times New Roman" w:cs="Times New Roman"/>
          <w:b/>
          <w:sz w:val="24"/>
        </w:rPr>
        <w:t>.</w:t>
      </w:r>
    </w:p>
    <w:p w:rsidR="00F27658" w:rsidRPr="00F27658" w:rsidRDefault="00F27658" w:rsidP="00F276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27658" w:rsidRPr="00F27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F27658"/>
    <w:rsid w:val="00F2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76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865</Characters>
  <Application>Microsoft Office Word</Application>
  <DocSecurity>0</DocSecurity>
  <Lines>7</Lines>
  <Paragraphs>2</Paragraphs>
  <ScaleCrop>false</ScaleCrop>
  <Company>Microsoft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2020-03-10T13:33:00Z</dcterms:created>
  <dcterms:modified xsi:type="dcterms:W3CDTF">2020-03-10T13:44:00Z</dcterms:modified>
</cp:coreProperties>
</file>