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FDF" w:rsidRDefault="00704FDF" w:rsidP="00704FD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704FDF" w:rsidRDefault="00704FDF" w:rsidP="00704FD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704FDF" w:rsidRDefault="00704FDF" w:rsidP="00704FD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704FDF" w:rsidRDefault="00704FDF" w:rsidP="00704FDF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704FDF" w:rsidRDefault="00704FDF" w:rsidP="00704FDF">
      <w:pPr>
        <w:pStyle w:val="ConsPlusTitle"/>
        <w:rPr>
          <w:sz w:val="32"/>
          <w:szCs w:val="32"/>
        </w:rPr>
      </w:pPr>
    </w:p>
    <w:p w:rsidR="00704FDF" w:rsidRDefault="00704FDF" w:rsidP="00704FDF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704FDF" w:rsidRDefault="00704FDF" w:rsidP="00704FDF">
      <w:pPr>
        <w:shd w:val="clear" w:color="auto" w:fill="FFFFFF"/>
        <w:jc w:val="center"/>
        <w:rPr>
          <w:rFonts w:ascii="Arial" w:hAnsi="Arial" w:cs="Arial"/>
        </w:rPr>
      </w:pPr>
    </w:p>
    <w:p w:rsidR="00704FDF" w:rsidRDefault="00704FDF" w:rsidP="00704FDF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28 августа  2018 год  № 4</w:t>
      </w:r>
    </w:p>
    <w:p w:rsidR="00704FDF" w:rsidRDefault="00704FDF" w:rsidP="00704FDF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2 КВАРТАЛ 2018 года.</w:t>
      </w:r>
    </w:p>
    <w:p w:rsidR="00704FDF" w:rsidRDefault="00704FDF" w:rsidP="00704FDF">
      <w:pPr>
        <w:jc w:val="center"/>
        <w:rPr>
          <w:b/>
          <w:bCs/>
        </w:rPr>
      </w:pPr>
    </w:p>
    <w:p w:rsidR="00704FDF" w:rsidRDefault="00704FDF" w:rsidP="00704FDF">
      <w:pPr>
        <w:rPr>
          <w:b/>
        </w:rPr>
      </w:pPr>
      <w:r>
        <w:rPr>
          <w:b/>
        </w:rPr>
        <w:t xml:space="preserve">                         </w:t>
      </w:r>
    </w:p>
    <w:p w:rsidR="00704FDF" w:rsidRDefault="00704FDF" w:rsidP="00704FDF"/>
    <w:p w:rsidR="00704FDF" w:rsidRDefault="00704FDF" w:rsidP="00704FDF"/>
    <w:p w:rsidR="00704FDF" w:rsidRDefault="00704FDF" w:rsidP="00704FDF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704FDF" w:rsidRDefault="00704FDF" w:rsidP="00704FDF">
      <w:pPr>
        <w:jc w:val="center"/>
        <w:rPr>
          <w:b/>
        </w:rPr>
      </w:pPr>
    </w:p>
    <w:p w:rsidR="00704FDF" w:rsidRDefault="00704FDF" w:rsidP="00704FDF">
      <w:pPr>
        <w:jc w:val="center"/>
        <w:rPr>
          <w:b/>
        </w:rPr>
      </w:pPr>
      <w:r>
        <w:rPr>
          <w:b/>
        </w:rPr>
        <w:t>РЕШИЛ:</w:t>
      </w:r>
    </w:p>
    <w:p w:rsidR="00704FDF" w:rsidRDefault="00704FDF" w:rsidP="00704FDF">
      <w:pPr>
        <w:jc w:val="center"/>
        <w:rPr>
          <w:b/>
        </w:rPr>
      </w:pPr>
    </w:p>
    <w:p w:rsidR="00704FDF" w:rsidRDefault="00704FDF" w:rsidP="00704FDF">
      <w:pPr>
        <w:jc w:val="center"/>
        <w:rPr>
          <w:b/>
        </w:rPr>
      </w:pPr>
    </w:p>
    <w:p w:rsidR="00704FDF" w:rsidRDefault="00704FDF" w:rsidP="00704FDF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2018 г. по доходам  в сумме </w:t>
      </w:r>
      <w:r w:rsidR="007512D7">
        <w:t>1218</w:t>
      </w:r>
      <w:r>
        <w:t>,</w:t>
      </w:r>
      <w:r w:rsidR="007512D7">
        <w:t>0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7512D7">
        <w:t>1223</w:t>
      </w:r>
      <w:r>
        <w:t xml:space="preserve">,4 тыс. руб. </w:t>
      </w:r>
    </w:p>
    <w:p w:rsidR="00704FDF" w:rsidRDefault="00704FDF" w:rsidP="00704FDF"/>
    <w:p w:rsidR="00704FDF" w:rsidRDefault="00704FDF" w:rsidP="00704FDF">
      <w:pPr>
        <w:ind w:left="2160"/>
      </w:pPr>
    </w:p>
    <w:p w:rsidR="00704FDF" w:rsidRDefault="00704FDF" w:rsidP="00704FDF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2 (прилагается).</w:t>
      </w:r>
    </w:p>
    <w:p w:rsidR="00704FDF" w:rsidRDefault="00704FDF" w:rsidP="00704FDF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704FDF" w:rsidRDefault="00704FDF" w:rsidP="00704FDF">
      <w:pPr>
        <w:tabs>
          <w:tab w:val="left" w:pos="465"/>
          <w:tab w:val="center" w:pos="4677"/>
        </w:tabs>
        <w:ind w:left="2160"/>
        <w:jc w:val="both"/>
      </w:pPr>
      <w:r>
        <w:t>3.   Приложение № 7 (прилагается).</w:t>
      </w:r>
    </w:p>
    <w:p w:rsidR="00704FDF" w:rsidRDefault="00704FDF" w:rsidP="00704FDF">
      <w:pPr>
        <w:ind w:left="2160"/>
      </w:pPr>
      <w:r>
        <w:t xml:space="preserve">     Сведения за </w:t>
      </w:r>
      <w:r w:rsidR="007512D7">
        <w:t>2</w:t>
      </w:r>
      <w:r>
        <w:t xml:space="preserve"> квартал (прилагаются).</w:t>
      </w:r>
    </w:p>
    <w:p w:rsidR="00704FDF" w:rsidRDefault="00704FDF" w:rsidP="00704FDF">
      <w:pPr>
        <w:ind w:left="2160"/>
      </w:pPr>
    </w:p>
    <w:p w:rsidR="00704FDF" w:rsidRDefault="00704FDF" w:rsidP="00704FDF">
      <w:pPr>
        <w:ind w:left="2160"/>
      </w:pPr>
    </w:p>
    <w:p w:rsidR="00704FDF" w:rsidRDefault="00704FDF" w:rsidP="00704FDF">
      <w:pPr>
        <w:ind w:left="2160"/>
      </w:pPr>
    </w:p>
    <w:p w:rsidR="00704FDF" w:rsidRDefault="00704FDF" w:rsidP="00704FDF">
      <w:pPr>
        <w:ind w:left="2160"/>
      </w:pPr>
    </w:p>
    <w:p w:rsidR="00704FDF" w:rsidRDefault="00704FDF" w:rsidP="00704FDF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704FDF" w:rsidRDefault="00704FDF" w:rsidP="00704FDF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704FDF" w:rsidRDefault="00704FDF" w:rsidP="00704FDF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А.А.Кяжкин</w:t>
      </w:r>
      <w:proofErr w:type="spellEnd"/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7512D7" w:rsidTr="007512D7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>
              <w:rPr>
                <w:sz w:val="20"/>
                <w:szCs w:val="20"/>
                <w:lang w:val="en-US"/>
              </w:rPr>
              <w:t>2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7512D7" w:rsidRDefault="007512D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2 квартал 2018 год» от  28.08.2018г.</w:t>
            </w:r>
          </w:p>
          <w:p w:rsidR="007512D7" w:rsidRDefault="007512D7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7512D7" w:rsidTr="007512D7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7512D7" w:rsidRDefault="007512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vAlign w:val="bottom"/>
          </w:tcPr>
          <w:p w:rsidR="007512D7" w:rsidRDefault="007512D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7512D7" w:rsidRDefault="007512D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1218,0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284,9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</w:tc>
      </w:tr>
      <w:tr w:rsidR="007512D7" w:rsidTr="007512D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7512D7" w:rsidRDefault="00BF140F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7512D7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250,5</w:t>
            </w:r>
          </w:p>
        </w:tc>
      </w:tr>
      <w:tr w:rsidR="007512D7" w:rsidTr="007512D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2D7" w:rsidRDefault="007512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</w:p>
        </w:tc>
      </w:tr>
      <w:tr w:rsidR="007512D7" w:rsidTr="007512D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12D7" w:rsidRDefault="007512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.0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812,7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727,5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85,2</w:t>
            </w:r>
          </w:p>
        </w:tc>
      </w:tr>
      <w:tr w:rsidR="007512D7" w:rsidTr="007512D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</w:tr>
      <w:tr w:rsidR="007512D7" w:rsidTr="007512D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</w:t>
            </w:r>
          </w:p>
        </w:tc>
      </w:tr>
      <w:tr w:rsidR="007512D7" w:rsidTr="007512D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0.3</w:t>
            </w:r>
          </w:p>
        </w:tc>
      </w:tr>
      <w:tr w:rsidR="007512D7" w:rsidTr="007512D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</w:tr>
      <w:tr w:rsidR="007512D7" w:rsidTr="007512D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512D7" w:rsidRDefault="007512D7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7512D7" w:rsidRDefault="007512D7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12D7" w:rsidRDefault="00751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</w:tr>
    </w:tbl>
    <w:p w:rsidR="007512D7" w:rsidRDefault="007512D7" w:rsidP="007512D7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E56E3C" w:rsidRP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2018года"</w:t>
            </w:r>
          </w:p>
        </w:tc>
      </w:tr>
      <w:tr w:rsidR="00E56E3C" w:rsidRPr="00E56E3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 w:rsidTr="00E56E3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28.08.</w:t>
            </w: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2018г.</w:t>
            </w:r>
          </w:p>
        </w:tc>
      </w:tr>
      <w:tr w:rsidR="00E56E3C" w:rsidRPr="00E56E3C" w:rsidTr="00E56E3C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E56E3C" w:rsidRPr="00E56E3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1 223,4</w:t>
            </w:r>
          </w:p>
        </w:tc>
      </w:tr>
      <w:tr w:rsidR="00E56E3C" w:rsidRPr="00E56E3C">
        <w:trPr>
          <w:trHeight w:val="871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E56E3C" w:rsidRPr="00E56E3C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722,0</w:t>
            </w:r>
          </w:p>
        </w:tc>
      </w:tr>
      <w:tr w:rsidR="00E56E3C" w:rsidRPr="00E56E3C">
        <w:trPr>
          <w:trHeight w:val="46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Национальная оборона/воинский учет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E56E3C" w:rsidRPr="00E56E3C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E56E3C" w:rsidRPr="00E56E3C">
        <w:trPr>
          <w:trHeight w:val="362"/>
        </w:trPr>
        <w:tc>
          <w:tcPr>
            <w:tcW w:w="435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E56E3C" w:rsidRPr="00E56E3C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135,5</w:t>
            </w:r>
          </w:p>
        </w:tc>
      </w:tr>
      <w:tr w:rsidR="00E56E3C" w:rsidRPr="00E56E3C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граждан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30,6</w:t>
            </w:r>
          </w:p>
        </w:tc>
      </w:tr>
      <w:tr w:rsidR="00E56E3C" w:rsidRPr="00E56E3C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E56E3C" w:rsidRPr="00E56E3C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76,0</w:t>
            </w:r>
          </w:p>
        </w:tc>
      </w:tr>
      <w:tr w:rsidR="00E56E3C" w:rsidRPr="00E56E3C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E56E3C" w:rsidRPr="00E56E3C">
        <w:trPr>
          <w:trHeight w:val="871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E56E3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 для обеспечения государственных (муниципальных нужд в области геодезии и картографии вне рамок государственного оборонного заказа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E3C" w:rsidRPr="00E56E3C" w:rsidRDefault="00E56E3C" w:rsidP="00E56E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E56E3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30,5</w:t>
            </w:r>
          </w:p>
        </w:tc>
      </w:tr>
    </w:tbl>
    <w:p w:rsidR="00704FDF" w:rsidRDefault="00704FDF" w:rsidP="00704FDF">
      <w:pPr>
        <w:rPr>
          <w:b/>
        </w:rPr>
      </w:pPr>
    </w:p>
    <w:p w:rsidR="00C97957" w:rsidRDefault="00C97957" w:rsidP="00704FDF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159"/>
        <w:gridCol w:w="600"/>
        <w:gridCol w:w="514"/>
        <w:gridCol w:w="1260"/>
      </w:tblGrid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97957" w:rsidRPr="00C97957" w:rsidTr="00C97957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2018 года"</w:t>
            </w:r>
          </w:p>
        </w:tc>
      </w:tr>
      <w:tr w:rsidR="00C97957" w:rsidRPr="00C97957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 w:rsidT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7957" w:rsidRPr="00C97957" w:rsidRDefault="00003991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От     28.08.</w:t>
            </w:r>
            <w:r w:rsidR="00C97957"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2018г.</w:t>
            </w: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00399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 w:rsidTr="00C97957">
        <w:trPr>
          <w:trHeight w:val="703"/>
        </w:trPr>
        <w:tc>
          <w:tcPr>
            <w:tcW w:w="48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1 223,4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902,5</w:t>
            </w:r>
          </w:p>
        </w:tc>
      </w:tr>
      <w:tr w:rsidR="00C97957" w:rsidRPr="00C97957" w:rsidTr="00C97957">
        <w:trPr>
          <w:trHeight w:val="98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</w:t>
            </w:r>
            <w:proofErr w:type="gram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,м</w:t>
            </w:r>
            <w:proofErr w:type="gramEnd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естных</w:t>
            </w:r>
            <w:proofErr w:type="spellEnd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902,5</w:t>
            </w:r>
          </w:p>
        </w:tc>
      </w:tr>
      <w:tr w:rsidR="00C97957" w:rsidRPr="00C97957" w:rsidTr="00C97957">
        <w:trPr>
          <w:trHeight w:val="960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902,5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142,0</w:t>
            </w:r>
          </w:p>
        </w:tc>
      </w:tr>
      <w:tr w:rsidR="00C97957" w:rsidRPr="00C97957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38,5</w:t>
            </w:r>
          </w:p>
        </w:tc>
      </w:tr>
      <w:tr w:rsidR="00C97957" w:rsidRPr="00C97957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722,0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722,0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416,6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294,3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21,1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96,0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5,2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305,4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260,2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44,2</w:t>
            </w:r>
          </w:p>
        </w:tc>
      </w:tr>
      <w:tr w:rsidR="00C97957" w:rsidRPr="00C97957" w:rsidTr="00C97957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C97957" w:rsidRPr="00C97957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C97957" w:rsidRPr="00C97957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C97957" w:rsidRPr="00C97957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C97957" w:rsidRPr="00C97957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28,1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22,8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5,3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3,0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3,0</w:t>
            </w:r>
          </w:p>
        </w:tc>
      </w:tr>
      <w:tr w:rsidR="00C97957" w:rsidRPr="00C97957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76,0</w:t>
            </w:r>
          </w:p>
        </w:tc>
      </w:tr>
      <w:tr w:rsidR="00C97957" w:rsidRPr="00C97957" w:rsidTr="00C97957">
        <w:trPr>
          <w:trHeight w:val="581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76,0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76,0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16,9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C97957" w:rsidRPr="00C97957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C97957" w:rsidRPr="00C97957" w:rsidTr="00C97957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C97957" w:rsidRPr="00C97957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C97957" w:rsidRPr="00C97957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C97957" w:rsidRPr="00C97957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5,4</w:t>
            </w:r>
          </w:p>
        </w:tc>
      </w:tr>
      <w:tr w:rsidR="00C97957" w:rsidRPr="00C97957" w:rsidTr="00C97957">
        <w:trPr>
          <w:trHeight w:val="581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Субсидии бюджетным учреждениям на фин</w:t>
            </w:r>
            <w:proofErr w:type="gram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.о</w:t>
            </w:r>
            <w:proofErr w:type="gramEnd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беспечение государственного (муниципального)задания на </w:t>
            </w:r>
            <w:proofErr w:type="spellStart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135,5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135,5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58,9</w:t>
            </w:r>
          </w:p>
        </w:tc>
      </w:tr>
      <w:tr w:rsidR="00C97957" w:rsidRPr="00C97957">
        <w:trPr>
          <w:trHeight w:val="37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76,6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30,6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30,6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</w:t>
            </w:r>
            <w:proofErr w:type="gramStart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30,6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C97957" w:rsidRPr="00C97957" w:rsidTr="00C97957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общегосударственные вопросы и </w:t>
            </w:r>
            <w:proofErr w:type="spellStart"/>
            <w:r w:rsidRPr="00C979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меропричтия</w:t>
            </w:r>
            <w:proofErr w:type="spellEnd"/>
            <w:r w:rsidRPr="00C9795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 землепользованию и землеустройству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30,50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30,50</w:t>
            </w:r>
          </w:p>
        </w:tc>
      </w:tr>
      <w:tr w:rsidR="00C97957" w:rsidRPr="00C97957" w:rsidTr="00C97957">
        <w:trPr>
          <w:trHeight w:val="811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 для обеспечения государственных (муниципальных нужд в области геодезии и картографии вне рамок государственного оборонного заказа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9795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30,50</w:t>
            </w:r>
          </w:p>
        </w:tc>
      </w:tr>
      <w:tr w:rsidR="00C97957" w:rsidRPr="00C9795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7957" w:rsidRPr="00C97957" w:rsidRDefault="00C97957" w:rsidP="00C9795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C97957" w:rsidRDefault="00C97957" w:rsidP="00704FDF">
      <w:pPr>
        <w:rPr>
          <w:b/>
        </w:rPr>
      </w:pPr>
    </w:p>
    <w:p w:rsidR="00003991" w:rsidRDefault="00003991" w:rsidP="00704FDF">
      <w:pPr>
        <w:rPr>
          <w:b/>
        </w:rPr>
      </w:pPr>
    </w:p>
    <w:p w:rsidR="00003991" w:rsidRDefault="00003991" w:rsidP="00704FDF">
      <w:pPr>
        <w:rPr>
          <w:b/>
        </w:rPr>
      </w:pPr>
    </w:p>
    <w:p w:rsidR="00003991" w:rsidRDefault="00003991" w:rsidP="00003991">
      <w:r>
        <w:t xml:space="preserve">                                                                                  Приложение №                                                                                    к решению Совета депутатов</w:t>
      </w:r>
    </w:p>
    <w:p w:rsidR="00003991" w:rsidRDefault="00003991" w:rsidP="00003991"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003991" w:rsidRDefault="00003991" w:rsidP="00003991">
      <w:r>
        <w:t xml:space="preserve">                                                                                   исполнение бюджета за 2 квартал 2018г»</w:t>
      </w:r>
    </w:p>
    <w:p w:rsidR="00003991" w:rsidRDefault="00003991" w:rsidP="00003991">
      <w:r>
        <w:t xml:space="preserve">                                                                                   От    28.08. 201</w:t>
      </w:r>
      <w:r w:rsidRPr="00003991">
        <w:t>8</w:t>
      </w:r>
      <w:r>
        <w:t>г.</w:t>
      </w:r>
    </w:p>
    <w:p w:rsidR="00003991" w:rsidRDefault="00003991" w:rsidP="00003991"/>
    <w:p w:rsidR="00003991" w:rsidRDefault="00003991" w:rsidP="00003991"/>
    <w:p w:rsidR="00003991" w:rsidRDefault="00003991" w:rsidP="00003991">
      <w:r>
        <w:t xml:space="preserve">                                                       Сведения</w:t>
      </w:r>
    </w:p>
    <w:p w:rsidR="00003991" w:rsidRDefault="00003991" w:rsidP="00003991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003991" w:rsidRDefault="00003991" w:rsidP="00003991">
      <w:r>
        <w:t xml:space="preserve">                                          За 2квартал 2018г.</w:t>
      </w:r>
    </w:p>
    <w:p w:rsidR="00003991" w:rsidRDefault="00003991" w:rsidP="00003991"/>
    <w:p w:rsidR="00003991" w:rsidRDefault="00003991" w:rsidP="00003991">
      <w:r>
        <w:lastRenderedPageBreak/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003991" w:rsidRDefault="00003991" w:rsidP="00003991"/>
    <w:p w:rsidR="00003991" w:rsidRDefault="00003991" w:rsidP="00003991"/>
    <w:p w:rsidR="00003991" w:rsidRDefault="00003991" w:rsidP="00003991">
      <w:r>
        <w:t>Доходы                                                                1306,2               1223,4                  93,7</w:t>
      </w:r>
    </w:p>
    <w:p w:rsidR="00003991" w:rsidRDefault="00003991" w:rsidP="00003991"/>
    <w:p w:rsidR="00003991" w:rsidRDefault="00003991" w:rsidP="00003991"/>
    <w:p w:rsidR="00003991" w:rsidRDefault="00003991" w:rsidP="00003991">
      <w:r>
        <w:t>Дотация от показателей                                     89,0                    85,2                    95,7</w:t>
      </w:r>
    </w:p>
    <w:p w:rsidR="00003991" w:rsidRDefault="00003991" w:rsidP="00003991"/>
    <w:p w:rsidR="00003991" w:rsidRDefault="00003991" w:rsidP="00003991">
      <w:r>
        <w:t>Собственные доходы                                         281,8                 284,9                  101,1</w:t>
      </w:r>
    </w:p>
    <w:p w:rsidR="00003991" w:rsidRDefault="00003991" w:rsidP="00003991"/>
    <w:p w:rsidR="00003991" w:rsidRDefault="00003991" w:rsidP="00003991">
      <w:r>
        <w:t>Израсходовано за  3 месяца –                           1306,2               1218,0                93,2</w:t>
      </w:r>
    </w:p>
    <w:p w:rsidR="00003991" w:rsidRDefault="00003991" w:rsidP="00003991"/>
    <w:p w:rsidR="00003991" w:rsidRDefault="00003991" w:rsidP="00003991"/>
    <w:p w:rsidR="00003991" w:rsidRDefault="00003991" w:rsidP="00003991"/>
    <w:p w:rsidR="00003991" w:rsidRDefault="00003991" w:rsidP="00003991">
      <w:r>
        <w:t>Управление 5 чел.</w:t>
      </w:r>
    </w:p>
    <w:p w:rsidR="00003991" w:rsidRDefault="00003991" w:rsidP="00003991"/>
    <w:p w:rsidR="00003991" w:rsidRDefault="00003991" w:rsidP="00003991">
      <w:r>
        <w:t>Фактические затраты на денежное содержание – 457,4      в.т.ч. Отчисления -139,7</w:t>
      </w:r>
    </w:p>
    <w:p w:rsidR="00003991" w:rsidRDefault="00003991" w:rsidP="00003991"/>
    <w:p w:rsidR="00003991" w:rsidRDefault="00003991" w:rsidP="00003991"/>
    <w:p w:rsidR="00003991" w:rsidRDefault="00003991" w:rsidP="00003991"/>
    <w:p w:rsidR="00003991" w:rsidRDefault="00003991" w:rsidP="00003991"/>
    <w:p w:rsidR="00003991" w:rsidRDefault="00003991" w:rsidP="00704FDF">
      <w:pPr>
        <w:rPr>
          <w:b/>
        </w:rPr>
      </w:pPr>
    </w:p>
    <w:sectPr w:rsidR="00003991" w:rsidSect="00C979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04FDF"/>
    <w:rsid w:val="00003991"/>
    <w:rsid w:val="003F2D5F"/>
    <w:rsid w:val="0053000E"/>
    <w:rsid w:val="00704FDF"/>
    <w:rsid w:val="007512D7"/>
    <w:rsid w:val="007E02E6"/>
    <w:rsid w:val="00A463A1"/>
    <w:rsid w:val="00BF140F"/>
    <w:rsid w:val="00C97957"/>
    <w:rsid w:val="00E56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4FD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04FDF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04FDF"/>
    <w:pPr>
      <w:ind w:left="720"/>
      <w:contextualSpacing/>
    </w:pPr>
  </w:style>
  <w:style w:type="paragraph" w:customStyle="1" w:styleId="ConsPlusTitle">
    <w:name w:val="ConsPlusTitle"/>
    <w:rsid w:val="00704F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6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1877</Words>
  <Characters>10702</Characters>
  <Application>Microsoft Office Word</Application>
  <DocSecurity>0</DocSecurity>
  <Lines>89</Lines>
  <Paragraphs>25</Paragraphs>
  <ScaleCrop>false</ScaleCrop>
  <Company>Microsoft</Company>
  <LinksUpToDate>false</LinksUpToDate>
  <CharactersWithSpaces>12554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2018-10-02T11:30:00Z</dcterms:created>
  <dcterms:modified xsi:type="dcterms:W3CDTF">2018-10-02T11:38:00Z</dcterms:modified>
</cp:coreProperties>
</file>